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3827" w14:textId="77777777" w:rsidR="00BB7646" w:rsidRDefault="00BB7646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BB7646" w14:paraId="56406942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4A610570" w14:textId="77777777" w:rsidR="00BB7646" w:rsidRDefault="00BB764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071A684B" w14:textId="77777777" w:rsidR="00BB7646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1B1FA71E" w14:textId="77777777" w:rsidR="00BB7646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285AE146" w14:textId="77777777" w:rsidR="00BB7646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4180F6D2" w14:textId="77777777" w:rsidR="00BB7646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0B89BF91" w14:textId="77777777" w:rsidR="00BB7646" w:rsidRDefault="00000000">
            <w:pPr>
              <w:pStyle w:val="TableParagraph"/>
              <w:spacing w:before="4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3E86D905" w14:textId="77777777" w:rsidR="00BB7646" w:rsidRDefault="00000000">
            <w:pPr>
              <w:pStyle w:val="TableParagraph"/>
              <w:spacing w:before="42" w:line="17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BB7646" w14:paraId="0BBE1DBE" w14:textId="77777777">
        <w:trPr>
          <w:trHeight w:val="352"/>
        </w:trPr>
        <w:tc>
          <w:tcPr>
            <w:tcW w:w="5204" w:type="dxa"/>
          </w:tcPr>
          <w:p w14:paraId="0012FE05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ABATACEPT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73A7AEA6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2E4164A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337B8ED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BB7646" w14:paraId="56D5FF5A" w14:textId="77777777">
        <w:trPr>
          <w:trHeight w:val="352"/>
        </w:trPr>
        <w:tc>
          <w:tcPr>
            <w:tcW w:w="5204" w:type="dxa"/>
          </w:tcPr>
          <w:p w14:paraId="1787AAA2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ABATACEPT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(ORENICA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S/C)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AA9C5F0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960" w:type="dxa"/>
          </w:tcPr>
          <w:p w14:paraId="6E1B5B99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960" w:type="dxa"/>
          </w:tcPr>
          <w:p w14:paraId="2A95FB4A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</w:tr>
      <w:tr w:rsidR="00BB7646" w14:paraId="5D1047B1" w14:textId="77777777">
        <w:trPr>
          <w:trHeight w:val="352"/>
        </w:trPr>
        <w:tc>
          <w:tcPr>
            <w:tcW w:w="5204" w:type="dxa"/>
          </w:tcPr>
          <w:p w14:paraId="6AB205BF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ADALIMUMAB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(AMGEVITA)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A93595C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1D80A9F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81C3454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28C4B610" w14:textId="77777777">
        <w:trPr>
          <w:trHeight w:val="352"/>
        </w:trPr>
        <w:tc>
          <w:tcPr>
            <w:tcW w:w="5204" w:type="dxa"/>
          </w:tcPr>
          <w:p w14:paraId="549B2E96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ADALIMUMAB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(HUMIRA)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0570FCD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960" w:type="dxa"/>
          </w:tcPr>
          <w:p w14:paraId="0706071D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960" w:type="dxa"/>
          </w:tcPr>
          <w:p w14:paraId="0D4B9CA2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</w:tr>
      <w:tr w:rsidR="00BB7646" w14:paraId="4A8A8333" w14:textId="77777777">
        <w:trPr>
          <w:trHeight w:val="353"/>
        </w:trPr>
        <w:tc>
          <w:tcPr>
            <w:tcW w:w="5204" w:type="dxa"/>
          </w:tcPr>
          <w:p w14:paraId="1D895B08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ADALIMUMAB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(IMRALDI)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397605DE" w14:textId="613A5C6C" w:rsidR="00BB7646" w:rsidRDefault="00000000">
            <w:pPr>
              <w:pStyle w:val="TableParagraph"/>
              <w:tabs>
                <w:tab w:val="left" w:pos="855"/>
              </w:tabs>
              <w:spacing w:before="27"/>
              <w:ind w:left="337" w:right="-1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492</w:t>
            </w:r>
          </w:p>
        </w:tc>
        <w:tc>
          <w:tcPr>
            <w:tcW w:w="960" w:type="dxa"/>
          </w:tcPr>
          <w:p w14:paraId="7FCBE5D1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501</w:t>
            </w:r>
          </w:p>
        </w:tc>
        <w:tc>
          <w:tcPr>
            <w:tcW w:w="960" w:type="dxa"/>
          </w:tcPr>
          <w:p w14:paraId="4C3C90C4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489</w:t>
            </w:r>
          </w:p>
        </w:tc>
      </w:tr>
      <w:tr w:rsidR="00BB7646" w14:paraId="7D9290F2" w14:textId="77777777">
        <w:trPr>
          <w:trHeight w:val="352"/>
        </w:trPr>
        <w:tc>
          <w:tcPr>
            <w:tcW w:w="5204" w:type="dxa"/>
          </w:tcPr>
          <w:p w14:paraId="3ED806C1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ALLOPURINOL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0088020B" w14:textId="77777777" w:rsidR="00BB7646" w:rsidRDefault="00000000">
            <w:pPr>
              <w:pStyle w:val="TableParagraph"/>
              <w:ind w:left="33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960" w:type="dxa"/>
          </w:tcPr>
          <w:p w14:paraId="7CC310FF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960" w:type="dxa"/>
          </w:tcPr>
          <w:p w14:paraId="626FFEE5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</w:tr>
      <w:tr w:rsidR="00BB7646" w14:paraId="6CD23971" w14:textId="77777777">
        <w:trPr>
          <w:trHeight w:val="352"/>
        </w:trPr>
        <w:tc>
          <w:tcPr>
            <w:tcW w:w="5204" w:type="dxa"/>
          </w:tcPr>
          <w:p w14:paraId="7ACF9A7B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ANAKINRA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(KINERET)</w:t>
            </w:r>
          </w:p>
        </w:tc>
        <w:tc>
          <w:tcPr>
            <w:tcW w:w="960" w:type="dxa"/>
          </w:tcPr>
          <w:p w14:paraId="09666995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8ED2736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06114A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442D304E" w14:textId="77777777">
        <w:trPr>
          <w:trHeight w:val="352"/>
        </w:trPr>
        <w:tc>
          <w:tcPr>
            <w:tcW w:w="5204" w:type="dxa"/>
          </w:tcPr>
          <w:p w14:paraId="57F2A41A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APREMILAST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(OTEZLA)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28E639F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7B908CFF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737E025A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BB7646" w14:paraId="0956878A" w14:textId="77777777">
        <w:trPr>
          <w:trHeight w:val="352"/>
        </w:trPr>
        <w:tc>
          <w:tcPr>
            <w:tcW w:w="5204" w:type="dxa"/>
          </w:tcPr>
          <w:p w14:paraId="14A2F2AF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BACLOFEN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4A44EEF4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960" w:type="dxa"/>
          </w:tcPr>
          <w:p w14:paraId="518FD624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960" w:type="dxa"/>
          </w:tcPr>
          <w:p w14:paraId="1616F235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</w:tr>
      <w:tr w:rsidR="00BB7646" w14:paraId="6B10551B" w14:textId="77777777">
        <w:trPr>
          <w:trHeight w:val="353"/>
        </w:trPr>
        <w:tc>
          <w:tcPr>
            <w:tcW w:w="5204" w:type="dxa"/>
          </w:tcPr>
          <w:p w14:paraId="579A7A05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BARICITINIB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(OLUMIANT)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C47F731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960" w:type="dxa"/>
          </w:tcPr>
          <w:p w14:paraId="4FE309C9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960" w:type="dxa"/>
          </w:tcPr>
          <w:p w14:paraId="53FB4EF1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BB7646" w14:paraId="04FB8FFD" w14:textId="77777777">
        <w:trPr>
          <w:trHeight w:val="352"/>
        </w:trPr>
        <w:tc>
          <w:tcPr>
            <w:tcW w:w="5204" w:type="dxa"/>
          </w:tcPr>
          <w:p w14:paraId="6C9DD9AD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CERTOLIZUMAB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(CIMZIA)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EB4BF33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77180361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6F46AA2E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BB7646" w14:paraId="225A31A3" w14:textId="77777777">
        <w:trPr>
          <w:trHeight w:val="352"/>
        </w:trPr>
        <w:tc>
          <w:tcPr>
            <w:tcW w:w="5204" w:type="dxa"/>
          </w:tcPr>
          <w:p w14:paraId="41CF9854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COLCHICINE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413A9ED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960" w:type="dxa"/>
          </w:tcPr>
          <w:p w14:paraId="116ADA05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960" w:type="dxa"/>
          </w:tcPr>
          <w:p w14:paraId="4B3A9B07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BB7646" w14:paraId="5EFCB14C" w14:textId="77777777">
        <w:trPr>
          <w:trHeight w:val="352"/>
        </w:trPr>
        <w:tc>
          <w:tcPr>
            <w:tcW w:w="5204" w:type="dxa"/>
          </w:tcPr>
          <w:p w14:paraId="792F08BD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DEXAMETHASONE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1C6F224A" w14:textId="77777777" w:rsidR="00BB7646" w:rsidRDefault="00000000">
            <w:pPr>
              <w:pStyle w:val="TableParagraph"/>
              <w:ind w:left="43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6E832C73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94D2121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BB7646" w14:paraId="778780A5" w14:textId="77777777">
        <w:trPr>
          <w:trHeight w:val="353"/>
        </w:trPr>
        <w:tc>
          <w:tcPr>
            <w:tcW w:w="5204" w:type="dxa"/>
          </w:tcPr>
          <w:p w14:paraId="1F2AA74C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DIAMINOPYRIDINE</w:t>
            </w:r>
          </w:p>
        </w:tc>
        <w:tc>
          <w:tcPr>
            <w:tcW w:w="960" w:type="dxa"/>
          </w:tcPr>
          <w:p w14:paraId="4260DDA9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9246813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4B965EA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7D240A0F" w14:textId="77777777">
        <w:trPr>
          <w:trHeight w:val="352"/>
        </w:trPr>
        <w:tc>
          <w:tcPr>
            <w:tcW w:w="5204" w:type="dxa"/>
          </w:tcPr>
          <w:p w14:paraId="245F3474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DICLOFENAC</w:t>
            </w:r>
          </w:p>
        </w:tc>
        <w:tc>
          <w:tcPr>
            <w:tcW w:w="960" w:type="dxa"/>
          </w:tcPr>
          <w:p w14:paraId="736BF904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3CF51C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D93E0CE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49E3329D" w14:textId="77777777">
        <w:trPr>
          <w:trHeight w:val="353"/>
        </w:trPr>
        <w:tc>
          <w:tcPr>
            <w:tcW w:w="5204" w:type="dxa"/>
          </w:tcPr>
          <w:p w14:paraId="6AA2EFBC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DICLOFENAC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MISOPROSTOL</w:t>
            </w:r>
          </w:p>
        </w:tc>
        <w:tc>
          <w:tcPr>
            <w:tcW w:w="960" w:type="dxa"/>
          </w:tcPr>
          <w:p w14:paraId="07D3FD1B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AA1A74F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69C6BDF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01D5BA66" w14:textId="77777777">
        <w:trPr>
          <w:trHeight w:val="352"/>
        </w:trPr>
        <w:tc>
          <w:tcPr>
            <w:tcW w:w="5204" w:type="dxa"/>
          </w:tcPr>
          <w:p w14:paraId="2C197A64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ETANERCEPT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(BENEPALI)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879217F" w14:textId="77777777" w:rsidR="00BB7646" w:rsidRDefault="00000000">
            <w:pPr>
              <w:pStyle w:val="TableParagraph"/>
              <w:ind w:left="33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960" w:type="dxa"/>
          </w:tcPr>
          <w:p w14:paraId="0A06F6CE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400</w:t>
            </w:r>
          </w:p>
        </w:tc>
        <w:tc>
          <w:tcPr>
            <w:tcW w:w="960" w:type="dxa"/>
          </w:tcPr>
          <w:p w14:paraId="4837055E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398</w:t>
            </w:r>
          </w:p>
        </w:tc>
      </w:tr>
      <w:tr w:rsidR="00BB7646" w14:paraId="4E3967E5" w14:textId="77777777">
        <w:trPr>
          <w:trHeight w:val="352"/>
        </w:trPr>
        <w:tc>
          <w:tcPr>
            <w:tcW w:w="5204" w:type="dxa"/>
          </w:tcPr>
          <w:p w14:paraId="7F5C86F6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ETANERCEPT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(ENBREL)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BB27625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286B2DB4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960" w:type="dxa"/>
          </w:tcPr>
          <w:p w14:paraId="32C51813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BB7646" w14:paraId="7EDD6074" w14:textId="77777777">
        <w:trPr>
          <w:trHeight w:val="353"/>
        </w:trPr>
        <w:tc>
          <w:tcPr>
            <w:tcW w:w="5204" w:type="dxa"/>
          </w:tcPr>
          <w:p w14:paraId="0B53919D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ETANERCEPT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(ERELZI)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005EA36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DF6D99C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206EDCC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56FF86BC" w14:textId="77777777">
        <w:trPr>
          <w:trHeight w:val="352"/>
        </w:trPr>
        <w:tc>
          <w:tcPr>
            <w:tcW w:w="5204" w:type="dxa"/>
          </w:tcPr>
          <w:p w14:paraId="0DCA4EEF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ETODOLAC</w:t>
            </w:r>
          </w:p>
        </w:tc>
        <w:tc>
          <w:tcPr>
            <w:tcW w:w="960" w:type="dxa"/>
          </w:tcPr>
          <w:p w14:paraId="2542E5FE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27DF979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5D85347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55A81DB2" w14:textId="77777777">
        <w:trPr>
          <w:trHeight w:val="353"/>
        </w:trPr>
        <w:tc>
          <w:tcPr>
            <w:tcW w:w="5204" w:type="dxa"/>
          </w:tcPr>
          <w:p w14:paraId="23E0C020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ETORICOXIB</w:t>
            </w:r>
          </w:p>
        </w:tc>
        <w:tc>
          <w:tcPr>
            <w:tcW w:w="960" w:type="dxa"/>
          </w:tcPr>
          <w:p w14:paraId="00375FB3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5F01DC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42D738BA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769E0BDD" w14:textId="77777777">
        <w:trPr>
          <w:trHeight w:val="352"/>
        </w:trPr>
        <w:tc>
          <w:tcPr>
            <w:tcW w:w="5204" w:type="dxa"/>
          </w:tcPr>
          <w:p w14:paraId="2D88259C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FEBUXOSTAT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B179362" w14:textId="77777777" w:rsidR="00BB7646" w:rsidRDefault="00000000">
            <w:pPr>
              <w:pStyle w:val="TableParagraph"/>
              <w:ind w:left="43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327DFBE8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635BCF0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0CA26F31" w14:textId="77777777">
        <w:trPr>
          <w:trHeight w:val="352"/>
        </w:trPr>
        <w:tc>
          <w:tcPr>
            <w:tcW w:w="5204" w:type="dxa"/>
          </w:tcPr>
          <w:p w14:paraId="283A24D5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FILGOTINIB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(JYSELECA)</w:t>
            </w:r>
          </w:p>
        </w:tc>
        <w:tc>
          <w:tcPr>
            <w:tcW w:w="960" w:type="dxa"/>
          </w:tcPr>
          <w:p w14:paraId="59A3C97B" w14:textId="77777777" w:rsidR="00BB7646" w:rsidRDefault="00000000">
            <w:pPr>
              <w:pStyle w:val="TableParagraph"/>
              <w:ind w:left="43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7B75662C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61DD94CD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BB7646" w14:paraId="26076202" w14:textId="77777777">
        <w:trPr>
          <w:trHeight w:val="352"/>
        </w:trPr>
        <w:tc>
          <w:tcPr>
            <w:tcW w:w="5204" w:type="dxa"/>
          </w:tcPr>
          <w:p w14:paraId="4E9061CC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GOLIMUMAB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(SIMPONI)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404B564" w14:textId="77777777" w:rsidR="00BB7646" w:rsidRDefault="00000000">
            <w:pPr>
              <w:pStyle w:val="TableParagraph"/>
              <w:ind w:left="33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960" w:type="dxa"/>
          </w:tcPr>
          <w:p w14:paraId="13AF6E7C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960" w:type="dxa"/>
          </w:tcPr>
          <w:p w14:paraId="4C2E4484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</w:tr>
      <w:tr w:rsidR="00BB7646" w14:paraId="693E0FB0" w14:textId="77777777">
        <w:trPr>
          <w:trHeight w:val="353"/>
        </w:trPr>
        <w:tc>
          <w:tcPr>
            <w:tcW w:w="5204" w:type="dxa"/>
          </w:tcPr>
          <w:p w14:paraId="0447A957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HOMECARE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FILGOTINIB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(JYSELECA)</w:t>
            </w:r>
          </w:p>
        </w:tc>
        <w:tc>
          <w:tcPr>
            <w:tcW w:w="960" w:type="dxa"/>
          </w:tcPr>
          <w:p w14:paraId="4C383470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340919E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F1F2792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75F28F56" w14:textId="77777777">
        <w:trPr>
          <w:trHeight w:val="352"/>
        </w:trPr>
        <w:tc>
          <w:tcPr>
            <w:tcW w:w="5204" w:type="dxa"/>
          </w:tcPr>
          <w:p w14:paraId="0CECB253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HOMECARE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UPADACITINIB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(RINVOQ)</w:t>
            </w:r>
          </w:p>
        </w:tc>
        <w:tc>
          <w:tcPr>
            <w:tcW w:w="960" w:type="dxa"/>
          </w:tcPr>
          <w:p w14:paraId="6F81D664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30ABC07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DC4291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1F426F46" w14:textId="77777777">
        <w:trPr>
          <w:trHeight w:val="352"/>
        </w:trPr>
        <w:tc>
          <w:tcPr>
            <w:tcW w:w="5204" w:type="dxa"/>
          </w:tcPr>
          <w:p w14:paraId="7571CE33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HYALURONIDASE</w:t>
            </w:r>
          </w:p>
        </w:tc>
        <w:tc>
          <w:tcPr>
            <w:tcW w:w="960" w:type="dxa"/>
          </w:tcPr>
          <w:p w14:paraId="2A007363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57765A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C644F49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076870C5" w14:textId="77777777">
        <w:trPr>
          <w:trHeight w:val="352"/>
        </w:trPr>
        <w:tc>
          <w:tcPr>
            <w:tcW w:w="5204" w:type="dxa"/>
          </w:tcPr>
          <w:p w14:paraId="52B39C68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HYDROXYCHLOROQUINE</w:t>
            </w:r>
          </w:p>
        </w:tc>
        <w:tc>
          <w:tcPr>
            <w:tcW w:w="960" w:type="dxa"/>
          </w:tcPr>
          <w:p w14:paraId="4F8422AA" w14:textId="77777777" w:rsidR="00BB7646" w:rsidRDefault="00000000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 w14:paraId="1B32A848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960" w:type="dxa"/>
          </w:tcPr>
          <w:p w14:paraId="016E8171" w14:textId="77777777" w:rsidR="00BB7646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BB7646" w14:paraId="2636F87D" w14:textId="77777777">
        <w:trPr>
          <w:trHeight w:val="352"/>
        </w:trPr>
        <w:tc>
          <w:tcPr>
            <w:tcW w:w="5204" w:type="dxa"/>
          </w:tcPr>
          <w:p w14:paraId="4CBAE931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IBUPROFEN</w:t>
            </w:r>
          </w:p>
        </w:tc>
        <w:tc>
          <w:tcPr>
            <w:tcW w:w="960" w:type="dxa"/>
          </w:tcPr>
          <w:p w14:paraId="3990E7E9" w14:textId="77777777" w:rsidR="00BB7646" w:rsidRDefault="00000000">
            <w:pPr>
              <w:pStyle w:val="TableParagraph"/>
              <w:ind w:left="38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71DB57B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9C7EF60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276CE06E" w14:textId="77777777">
        <w:trPr>
          <w:trHeight w:val="353"/>
        </w:trPr>
        <w:tc>
          <w:tcPr>
            <w:tcW w:w="5204" w:type="dxa"/>
          </w:tcPr>
          <w:p w14:paraId="25E7993F" w14:textId="77777777" w:rsidR="00BB7646" w:rsidRDefault="00000000">
            <w:pPr>
              <w:pStyle w:val="TableParagraph"/>
              <w:spacing w:before="3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IBUPROFEN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40EEC474" w14:textId="77777777" w:rsidR="00BB7646" w:rsidRDefault="00000000">
            <w:pPr>
              <w:pStyle w:val="TableParagraph"/>
              <w:ind w:left="33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960" w:type="dxa"/>
          </w:tcPr>
          <w:p w14:paraId="22F36352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960" w:type="dxa"/>
          </w:tcPr>
          <w:p w14:paraId="6E35F7B6" w14:textId="77777777" w:rsidR="00BB7646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</w:tr>
    </w:tbl>
    <w:p w14:paraId="16EA913D" w14:textId="77777777" w:rsidR="00BB7646" w:rsidRDefault="00BB7646">
      <w:pPr>
        <w:rPr>
          <w:sz w:val="18"/>
        </w:rPr>
        <w:sectPr w:rsidR="00BB7646" w:rsidSect="00B243B6">
          <w:headerReference w:type="default" r:id="rId6"/>
          <w:footerReference w:type="default" r:id="rId7"/>
          <w:type w:val="continuous"/>
          <w:pgSz w:w="11900" w:h="16820"/>
          <w:pgMar w:top="1800" w:right="1680" w:bottom="3540" w:left="560" w:header="225" w:footer="3345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</w:tblGrid>
      <w:tr w:rsidR="00BB7646" w14:paraId="773B0502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3FD28A41" w14:textId="77777777" w:rsidR="00BB7646" w:rsidRDefault="00BB764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0B0EC931" w14:textId="77777777" w:rsidR="00BB7646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51490DA7" w14:textId="77777777" w:rsidR="00BB7646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7A9DA9FD" w14:textId="77777777" w:rsidR="00BB7646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0D8F4573" w14:textId="77777777" w:rsidR="00BB7646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4C680DE4" w14:textId="77777777" w:rsidR="00BB7646" w:rsidRDefault="00000000">
            <w:pPr>
              <w:pStyle w:val="TableParagraph"/>
              <w:spacing w:before="23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2023/24</w:t>
            </w:r>
          </w:p>
          <w:p w14:paraId="4EE9B7BF" w14:textId="77777777" w:rsidR="00BB7646" w:rsidRDefault="00000000">
            <w:pPr>
              <w:pStyle w:val="TableParagraph"/>
              <w:spacing w:before="42" w:line="194" w:lineRule="exact"/>
              <w:ind w:left="-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</w:tr>
      <w:tr w:rsidR="00BB7646" w14:paraId="1D3131BF" w14:textId="77777777">
        <w:trPr>
          <w:trHeight w:val="352"/>
        </w:trPr>
        <w:tc>
          <w:tcPr>
            <w:tcW w:w="5204" w:type="dxa"/>
          </w:tcPr>
          <w:p w14:paraId="2E3C09C6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INDOMETACIN</w:t>
            </w:r>
          </w:p>
        </w:tc>
        <w:tc>
          <w:tcPr>
            <w:tcW w:w="960" w:type="dxa"/>
          </w:tcPr>
          <w:p w14:paraId="504FC7EC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FB57E28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B57AB5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0274DE4D" w14:textId="77777777">
        <w:trPr>
          <w:trHeight w:val="352"/>
        </w:trPr>
        <w:tc>
          <w:tcPr>
            <w:tcW w:w="5204" w:type="dxa"/>
          </w:tcPr>
          <w:p w14:paraId="034E2483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INFLIXIMAB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(INFLECTRA)</w:t>
            </w:r>
          </w:p>
        </w:tc>
        <w:tc>
          <w:tcPr>
            <w:tcW w:w="960" w:type="dxa"/>
          </w:tcPr>
          <w:p w14:paraId="67DB6AF0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A25F9D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B3B067D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BB7646" w14:paraId="2EFD0CEA" w14:textId="77777777">
        <w:trPr>
          <w:trHeight w:val="352"/>
        </w:trPr>
        <w:tc>
          <w:tcPr>
            <w:tcW w:w="5204" w:type="dxa"/>
          </w:tcPr>
          <w:p w14:paraId="5880F13C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INFLIXIMAB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(REMICADE)</w:t>
            </w:r>
          </w:p>
        </w:tc>
        <w:tc>
          <w:tcPr>
            <w:tcW w:w="960" w:type="dxa"/>
          </w:tcPr>
          <w:p w14:paraId="65B36CA7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2F5C3C0E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0078A275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BB7646" w14:paraId="1E774EC5" w14:textId="77777777">
        <w:trPr>
          <w:trHeight w:val="352"/>
        </w:trPr>
        <w:tc>
          <w:tcPr>
            <w:tcW w:w="5204" w:type="dxa"/>
          </w:tcPr>
          <w:p w14:paraId="3CE53F81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INFLIXIMAB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(REMSIMA)</w:t>
            </w:r>
          </w:p>
        </w:tc>
        <w:tc>
          <w:tcPr>
            <w:tcW w:w="960" w:type="dxa"/>
          </w:tcPr>
          <w:p w14:paraId="41C21CAE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960" w:type="dxa"/>
          </w:tcPr>
          <w:p w14:paraId="4ED31527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960" w:type="dxa"/>
          </w:tcPr>
          <w:p w14:paraId="12DF601F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</w:tr>
      <w:tr w:rsidR="00BB7646" w14:paraId="524D1E8C" w14:textId="77777777">
        <w:trPr>
          <w:trHeight w:val="353"/>
        </w:trPr>
        <w:tc>
          <w:tcPr>
            <w:tcW w:w="5204" w:type="dxa"/>
          </w:tcPr>
          <w:p w14:paraId="6215964F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INFLIXIMAB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(REMSIMA)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1343E1F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7C401AE7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960" w:type="dxa"/>
          </w:tcPr>
          <w:p w14:paraId="4255027C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</w:tr>
      <w:tr w:rsidR="00BB7646" w14:paraId="0D41DBF6" w14:textId="77777777">
        <w:trPr>
          <w:trHeight w:val="352"/>
        </w:trPr>
        <w:tc>
          <w:tcPr>
            <w:tcW w:w="5204" w:type="dxa"/>
          </w:tcPr>
          <w:p w14:paraId="7399AFFB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LEFLUNOMIDE</w:t>
            </w:r>
          </w:p>
        </w:tc>
        <w:tc>
          <w:tcPr>
            <w:tcW w:w="960" w:type="dxa"/>
          </w:tcPr>
          <w:p w14:paraId="6A012931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9962420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FF4CBF9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11423B05" w14:textId="77777777">
        <w:trPr>
          <w:trHeight w:val="352"/>
        </w:trPr>
        <w:tc>
          <w:tcPr>
            <w:tcW w:w="5204" w:type="dxa"/>
          </w:tcPr>
          <w:p w14:paraId="32A0314D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LEFLUNOMIDE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46903502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54E65FE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4BAB9A10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748B3BEA" w14:textId="77777777">
        <w:trPr>
          <w:trHeight w:val="352"/>
        </w:trPr>
        <w:tc>
          <w:tcPr>
            <w:tcW w:w="5204" w:type="dxa"/>
          </w:tcPr>
          <w:p w14:paraId="34DEF52D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MEFENAMIC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ACID</w:t>
            </w:r>
          </w:p>
        </w:tc>
        <w:tc>
          <w:tcPr>
            <w:tcW w:w="960" w:type="dxa"/>
          </w:tcPr>
          <w:p w14:paraId="68708853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402AD535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46423229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4625A31A" w14:textId="77777777">
        <w:trPr>
          <w:trHeight w:val="352"/>
        </w:trPr>
        <w:tc>
          <w:tcPr>
            <w:tcW w:w="5204" w:type="dxa"/>
          </w:tcPr>
          <w:p w14:paraId="1C8664DD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MELOXICAM</w:t>
            </w:r>
          </w:p>
        </w:tc>
        <w:tc>
          <w:tcPr>
            <w:tcW w:w="960" w:type="dxa"/>
          </w:tcPr>
          <w:p w14:paraId="6AD8387E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3FC1B2F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9AB92A4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085A7586" w14:textId="77777777">
        <w:trPr>
          <w:trHeight w:val="353"/>
        </w:trPr>
        <w:tc>
          <w:tcPr>
            <w:tcW w:w="5204" w:type="dxa"/>
          </w:tcPr>
          <w:p w14:paraId="2CEEEA26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METHYLPREDNISOLONE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(DEPO-MEDRONE)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SUBCUTANEOUS</w:t>
            </w:r>
          </w:p>
        </w:tc>
        <w:tc>
          <w:tcPr>
            <w:tcW w:w="960" w:type="dxa"/>
          </w:tcPr>
          <w:p w14:paraId="64997524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2FCEE6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B21522E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5CD3894D" w14:textId="77777777">
        <w:trPr>
          <w:trHeight w:val="352"/>
        </w:trPr>
        <w:tc>
          <w:tcPr>
            <w:tcW w:w="5204" w:type="dxa"/>
          </w:tcPr>
          <w:p w14:paraId="115B3BBF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NAPROXEN</w:t>
            </w:r>
          </w:p>
        </w:tc>
        <w:tc>
          <w:tcPr>
            <w:tcW w:w="960" w:type="dxa"/>
          </w:tcPr>
          <w:p w14:paraId="740FCC59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960" w:type="dxa"/>
          </w:tcPr>
          <w:p w14:paraId="1D1F7ADB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960" w:type="dxa"/>
          </w:tcPr>
          <w:p w14:paraId="5BB8D516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</w:tr>
      <w:tr w:rsidR="00BB7646" w14:paraId="3328D41C" w14:textId="77777777">
        <w:trPr>
          <w:trHeight w:val="352"/>
        </w:trPr>
        <w:tc>
          <w:tcPr>
            <w:tcW w:w="5204" w:type="dxa"/>
          </w:tcPr>
          <w:p w14:paraId="3A4746C9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NEOSTIGMINE</w:t>
            </w:r>
          </w:p>
        </w:tc>
        <w:tc>
          <w:tcPr>
            <w:tcW w:w="960" w:type="dxa"/>
          </w:tcPr>
          <w:p w14:paraId="5B735181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20A9C73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C20D8C6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17784068" w14:textId="77777777">
        <w:trPr>
          <w:trHeight w:val="352"/>
        </w:trPr>
        <w:tc>
          <w:tcPr>
            <w:tcW w:w="5204" w:type="dxa"/>
          </w:tcPr>
          <w:p w14:paraId="405E0825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PYRIDOSTIGMINE</w:t>
            </w:r>
          </w:p>
        </w:tc>
        <w:tc>
          <w:tcPr>
            <w:tcW w:w="960" w:type="dxa"/>
          </w:tcPr>
          <w:p w14:paraId="726B4257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7DCE7B6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B1FE5F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1DC8103A" w14:textId="77777777">
        <w:trPr>
          <w:trHeight w:val="353"/>
        </w:trPr>
        <w:tc>
          <w:tcPr>
            <w:tcW w:w="5204" w:type="dxa"/>
          </w:tcPr>
          <w:p w14:paraId="7B4B8A9A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QUININE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SULFATE</w:t>
            </w:r>
          </w:p>
        </w:tc>
        <w:tc>
          <w:tcPr>
            <w:tcW w:w="960" w:type="dxa"/>
          </w:tcPr>
          <w:p w14:paraId="1C113853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960" w:type="dxa"/>
          </w:tcPr>
          <w:p w14:paraId="5BAA7DBA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60" w:type="dxa"/>
          </w:tcPr>
          <w:p w14:paraId="36A61D8A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</w:tr>
      <w:tr w:rsidR="00BB7646" w14:paraId="4A49EA76" w14:textId="77777777">
        <w:trPr>
          <w:trHeight w:val="352"/>
        </w:trPr>
        <w:tc>
          <w:tcPr>
            <w:tcW w:w="5204" w:type="dxa"/>
          </w:tcPr>
          <w:p w14:paraId="1F23336D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SECUKINUMAB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(COSENTYX)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4789279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960" w:type="dxa"/>
          </w:tcPr>
          <w:p w14:paraId="4097F670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960" w:type="dxa"/>
          </w:tcPr>
          <w:p w14:paraId="20D5EF4C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</w:tr>
      <w:tr w:rsidR="00BB7646" w14:paraId="06A801C7" w14:textId="77777777">
        <w:trPr>
          <w:trHeight w:val="353"/>
        </w:trPr>
        <w:tc>
          <w:tcPr>
            <w:tcW w:w="5204" w:type="dxa"/>
          </w:tcPr>
          <w:p w14:paraId="10B47F05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TIZANIDINE</w:t>
            </w:r>
          </w:p>
        </w:tc>
        <w:tc>
          <w:tcPr>
            <w:tcW w:w="960" w:type="dxa"/>
          </w:tcPr>
          <w:p w14:paraId="7779A799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111F8F0C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02BF7995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BB7646" w14:paraId="5A354C51" w14:textId="77777777">
        <w:trPr>
          <w:trHeight w:val="352"/>
        </w:trPr>
        <w:tc>
          <w:tcPr>
            <w:tcW w:w="5204" w:type="dxa"/>
          </w:tcPr>
          <w:p w14:paraId="7658EF0E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TOCILIZUMAB</w:t>
            </w:r>
          </w:p>
        </w:tc>
        <w:tc>
          <w:tcPr>
            <w:tcW w:w="960" w:type="dxa"/>
          </w:tcPr>
          <w:p w14:paraId="4CD7F307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 w14:paraId="13932AFD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960" w:type="dxa"/>
          </w:tcPr>
          <w:p w14:paraId="0FE4DE6A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BB7646" w14:paraId="610E86E7" w14:textId="77777777">
        <w:trPr>
          <w:trHeight w:val="352"/>
        </w:trPr>
        <w:tc>
          <w:tcPr>
            <w:tcW w:w="5204" w:type="dxa"/>
          </w:tcPr>
          <w:p w14:paraId="49BDA807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TOCILIZUMAB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(ROACTEMRA)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BE3DDE7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960" w:type="dxa"/>
          </w:tcPr>
          <w:p w14:paraId="3FC493BA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960" w:type="dxa"/>
          </w:tcPr>
          <w:p w14:paraId="736411DF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</w:tr>
      <w:tr w:rsidR="00BB7646" w14:paraId="07C5C469" w14:textId="77777777">
        <w:trPr>
          <w:trHeight w:val="353"/>
        </w:trPr>
        <w:tc>
          <w:tcPr>
            <w:tcW w:w="5204" w:type="dxa"/>
          </w:tcPr>
          <w:p w14:paraId="055A4588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TOFACITINIB(XELJANZ)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32A1E50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31D9CDD6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0BBA5E71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BB7646" w14:paraId="53835E21" w14:textId="77777777">
        <w:trPr>
          <w:trHeight w:val="352"/>
        </w:trPr>
        <w:tc>
          <w:tcPr>
            <w:tcW w:w="5204" w:type="dxa"/>
          </w:tcPr>
          <w:p w14:paraId="490C9BD4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TRIAMCINOLONE</w:t>
            </w:r>
          </w:p>
        </w:tc>
        <w:tc>
          <w:tcPr>
            <w:tcW w:w="960" w:type="dxa"/>
          </w:tcPr>
          <w:p w14:paraId="03C2E9E3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936315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C4D109F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5D80F9C2" w14:textId="77777777">
        <w:trPr>
          <w:trHeight w:val="353"/>
        </w:trPr>
        <w:tc>
          <w:tcPr>
            <w:tcW w:w="5204" w:type="dxa"/>
          </w:tcPr>
          <w:p w14:paraId="71BF04EE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TRIAMCINOLONE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(INTRANSAL)</w:t>
            </w:r>
          </w:p>
        </w:tc>
        <w:tc>
          <w:tcPr>
            <w:tcW w:w="960" w:type="dxa"/>
          </w:tcPr>
          <w:p w14:paraId="482D22B6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996A86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6985851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120CA359" w14:textId="77777777">
        <w:trPr>
          <w:trHeight w:val="352"/>
        </w:trPr>
        <w:tc>
          <w:tcPr>
            <w:tcW w:w="5204" w:type="dxa"/>
          </w:tcPr>
          <w:p w14:paraId="37FA7B9E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UPADACITINIB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(RINVOQ)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F6524B5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063DF219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117D615B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</w:tr>
      <w:tr w:rsidR="00BB7646" w14:paraId="0BC32BF8" w14:textId="77777777">
        <w:trPr>
          <w:trHeight w:val="352"/>
        </w:trPr>
        <w:tc>
          <w:tcPr>
            <w:tcW w:w="5204" w:type="dxa"/>
          </w:tcPr>
          <w:p w14:paraId="09E34528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USTEKINUMAB</w:t>
            </w:r>
          </w:p>
        </w:tc>
        <w:tc>
          <w:tcPr>
            <w:tcW w:w="960" w:type="dxa"/>
          </w:tcPr>
          <w:p w14:paraId="6EE0CF5E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4180400F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7026637A" w14:textId="77777777" w:rsidR="00BB7646" w:rsidRDefault="00000000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BB7646" w14:paraId="0695F57B" w14:textId="77777777">
        <w:trPr>
          <w:trHeight w:val="352"/>
        </w:trPr>
        <w:tc>
          <w:tcPr>
            <w:tcW w:w="5204" w:type="dxa"/>
          </w:tcPr>
          <w:p w14:paraId="597A8B1B" w14:textId="77777777" w:rsidR="00BB7646" w:rsidRDefault="00000000">
            <w:pPr>
              <w:pStyle w:val="TableParagraph"/>
              <w:spacing w:before="15"/>
              <w:ind w:lef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USTEKINUMAB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(STELARA)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D37659F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960" w:type="dxa"/>
          </w:tcPr>
          <w:p w14:paraId="6142644B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960" w:type="dxa"/>
          </w:tcPr>
          <w:p w14:paraId="4B0E81CA" w14:textId="77777777" w:rsidR="00BB7646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</w:tr>
    </w:tbl>
    <w:p w14:paraId="41F73405" w14:textId="77777777" w:rsidR="003C6A3C" w:rsidRDefault="003C6A3C"/>
    <w:sectPr w:rsidR="003C6A3C">
      <w:type w:val="continuous"/>
      <w:pgSz w:w="11900" w:h="16820"/>
      <w:pgMar w:top="1800" w:right="1680" w:bottom="3460" w:left="560" w:header="225" w:footer="3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0F20" w14:textId="77777777" w:rsidR="00B243B6" w:rsidRDefault="00B243B6">
      <w:r>
        <w:separator/>
      </w:r>
    </w:p>
  </w:endnote>
  <w:endnote w:type="continuationSeparator" w:id="0">
    <w:p w14:paraId="7DE974A0" w14:textId="77777777" w:rsidR="00B243B6" w:rsidRDefault="00B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8B22" w14:textId="38A02251" w:rsidR="00BB7646" w:rsidRDefault="00C71BC6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7664" behindDoc="1" locked="0" layoutInCell="1" allowOverlap="1" wp14:anchorId="6FD6EBE1" wp14:editId="62BF0E19">
              <wp:simplePos x="0" y="0"/>
              <wp:positionH relativeFrom="page">
                <wp:posOffset>471805</wp:posOffset>
              </wp:positionH>
              <wp:positionV relativeFrom="page">
                <wp:posOffset>8860790</wp:posOffset>
              </wp:positionV>
              <wp:extent cx="6116320" cy="635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320" cy="635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1F404" w14:textId="77777777" w:rsidR="00C71BC6" w:rsidRDefault="00C71BC6" w:rsidP="00C71BC6">
                          <w:pPr>
                            <w:pStyle w:val="BodyText"/>
                            <w:spacing w:before="2" w:line="268" w:lineRule="auto"/>
                            <w:ind w:left="20" w:right="18"/>
                          </w:pP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within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based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currently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hold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subject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future.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know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medicine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prescribed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can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specified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unknown.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drug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0000"/>
                            </w:rPr>
                            <w:t>listed</w:t>
                          </w:r>
                          <w:proofErr w:type="gramEnd"/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6EBE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37.15pt;margin-top:697.7pt;width:481.6pt;height:50pt;z-index:-160988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" filled="f" stroked="f">
              <v:textbox inset="0,0,0,0">
                <w:txbxContent>
                  <w:p w14:paraId="1301F404" w14:textId="77777777" w:rsidR="00C71BC6" w:rsidRDefault="00C71BC6" w:rsidP="00C71BC6">
                    <w:pPr>
                      <w:pStyle w:val="BodyText"/>
                      <w:spacing w:before="2" w:line="268" w:lineRule="auto"/>
                      <w:ind w:left="20" w:right="18"/>
                    </w:pP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within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report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based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data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currently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hold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subject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to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change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future.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does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know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medicine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prescribed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for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can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provide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been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via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specified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unknown.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drug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</w:rPr>
                      <w:t>listed</w:t>
                    </w:r>
                    <w:proofErr w:type="gramEnd"/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have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8688" behindDoc="1" locked="0" layoutInCell="1" allowOverlap="1" wp14:anchorId="36C55903" wp14:editId="2C01F920">
              <wp:simplePos x="0" y="0"/>
              <wp:positionH relativeFrom="page">
                <wp:posOffset>471805</wp:posOffset>
              </wp:positionH>
              <wp:positionV relativeFrom="page">
                <wp:posOffset>9597390</wp:posOffset>
              </wp:positionV>
              <wp:extent cx="290004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00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FAF593" w14:textId="77777777" w:rsidR="00C71BC6" w:rsidRDefault="00C71BC6" w:rsidP="00C71BC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Quarter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starting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01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April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>year.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C55903" id="Textbox 5" o:spid="_x0000_s1028" type="#_x0000_t202" style="position:absolute;margin-left:37.15pt;margin-top:755.7pt;width:228.35pt;height:12pt;z-index:-1609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" filled="f" stroked="f">
              <v:textbox inset="0,0,0,0">
                <w:txbxContent>
                  <w:p w14:paraId="4CFAF593" w14:textId="77777777" w:rsidR="00C71BC6" w:rsidRDefault="00C71BC6" w:rsidP="00C71BC6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FF0000"/>
                      </w:rPr>
                      <w:t>Quarter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of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financial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year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starting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01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April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</w:rPr>
                      <w:t>year.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16640" behindDoc="1" locked="0" layoutInCell="1" allowOverlap="1" wp14:anchorId="275B12F7" wp14:editId="4CE05B6A">
          <wp:simplePos x="0" y="0"/>
          <wp:positionH relativeFrom="page">
            <wp:posOffset>291465</wp:posOffset>
          </wp:positionH>
          <wp:positionV relativeFrom="page">
            <wp:posOffset>9828530</wp:posOffset>
          </wp:positionV>
          <wp:extent cx="1828800" cy="571500"/>
          <wp:effectExtent l="0" t="0" r="0" b="0"/>
          <wp:wrapNone/>
          <wp:docPr id="1422715878" name="Ima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EE0F" w14:textId="77777777" w:rsidR="00B243B6" w:rsidRDefault="00B243B6">
      <w:r>
        <w:separator/>
      </w:r>
    </w:p>
  </w:footnote>
  <w:footnote w:type="continuationSeparator" w:id="0">
    <w:p w14:paraId="043D6140" w14:textId="77777777" w:rsidR="00B243B6" w:rsidRDefault="00B2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4116" w14:textId="77777777" w:rsidR="00BB7646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214080" behindDoc="1" locked="0" layoutInCell="1" allowOverlap="1" wp14:anchorId="334FE732" wp14:editId="4E801219">
          <wp:simplePos x="0" y="0"/>
          <wp:positionH relativeFrom="page">
            <wp:posOffset>5942965</wp:posOffset>
          </wp:positionH>
          <wp:positionV relativeFrom="page">
            <wp:posOffset>142875</wp:posOffset>
          </wp:positionV>
          <wp:extent cx="1390650" cy="771525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14592" behindDoc="1" locked="0" layoutInCell="1" allowOverlap="1" wp14:anchorId="1313B9B7" wp14:editId="76C865BD">
              <wp:simplePos x="0" y="0"/>
              <wp:positionH relativeFrom="page">
                <wp:posOffset>291465</wp:posOffset>
              </wp:positionH>
              <wp:positionV relativeFrom="page">
                <wp:posOffset>306202</wp:posOffset>
              </wp:positionV>
              <wp:extent cx="3976370" cy="4095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6370" cy="409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102672" w14:textId="77777777" w:rsidR="00BB7646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BNF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Chapter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10: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Musculoskeletal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System</w:t>
                          </w:r>
                        </w:p>
                        <w:p w14:paraId="289F904C" w14:textId="77777777" w:rsidR="00BB7646" w:rsidRDefault="00000000">
                          <w:pPr>
                            <w:spacing w:before="55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Patients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Medication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3B9B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.95pt;margin-top:24.1pt;width:313.1pt;height:32.25pt;z-index:-1610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" filled="f" stroked="f">
              <v:textbox inset="0,0,0,0">
                <w:txbxContent>
                  <w:p w14:paraId="0A102672" w14:textId="77777777" w:rsidR="00BB7646" w:rsidRDefault="00000000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BNF</w:t>
                    </w:r>
                    <w:r>
                      <w:rPr>
                        <w:rFonts w:ascii="Times New Roman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Chapter</w:t>
                    </w:r>
                    <w:r>
                      <w:rPr>
                        <w:rFonts w:ascii="Times New Roman"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10:</w:t>
                    </w:r>
                    <w:r>
                      <w:rPr>
                        <w:rFonts w:ascii="Times New Roman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Musculoskeletal</w:t>
                    </w:r>
                    <w:r>
                      <w:rPr>
                        <w:rFonts w:ascii="Times New Roman"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System</w:t>
                    </w:r>
                  </w:p>
                  <w:p w14:paraId="289F904C" w14:textId="77777777" w:rsidR="00BB7646" w:rsidRDefault="00000000">
                    <w:pPr>
                      <w:spacing w:before="55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Patients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that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have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been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issued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-2"/>
                        <w:sz w:val="24"/>
                      </w:rPr>
                      <w:t>Medication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646"/>
    <w:rsid w:val="002E7BCE"/>
    <w:rsid w:val="003C6A3C"/>
    <w:rsid w:val="00AF70A4"/>
    <w:rsid w:val="00B243B6"/>
    <w:rsid w:val="00BB7646"/>
    <w:rsid w:val="00C71BC6"/>
    <w:rsid w:val="00E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E0B9B"/>
  <w15:docId w15:val="{8A08DDF5-63D9-0D4C-88A6-A6BC076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F7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A4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71BC6"/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Lee</cp:lastModifiedBy>
  <cp:revision>4</cp:revision>
  <dcterms:created xsi:type="dcterms:W3CDTF">2024-03-10T18:43:00Z</dcterms:created>
  <dcterms:modified xsi:type="dcterms:W3CDTF">2024-03-11T16:11:00Z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